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9104F">
        <w:rPr>
          <w:rFonts w:ascii="Times New Roman" w:eastAsia="Times New Roman" w:hAnsi="Times New Roman" w:cs="Times New Roman"/>
          <w:sz w:val="26"/>
          <w:szCs w:val="26"/>
        </w:rPr>
        <w:t>01.10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89104F">
        <w:rPr>
          <w:rFonts w:ascii="Times New Roman" w:eastAsia="Times New Roman" w:hAnsi="Times New Roman" w:cs="Times New Roman"/>
          <w:sz w:val="26"/>
          <w:szCs w:val="26"/>
        </w:rPr>
        <w:tab/>
      </w:r>
      <w:r w:rsidR="0089104F">
        <w:rPr>
          <w:rFonts w:ascii="Times New Roman" w:eastAsia="Times New Roman" w:hAnsi="Times New Roman" w:cs="Times New Roman"/>
          <w:sz w:val="26"/>
          <w:szCs w:val="26"/>
        </w:rPr>
        <w:tab/>
      </w:r>
      <w:r w:rsidR="0089104F">
        <w:rPr>
          <w:rFonts w:ascii="Times New Roman" w:eastAsia="Times New Roman" w:hAnsi="Times New Roman" w:cs="Times New Roman"/>
          <w:sz w:val="26"/>
          <w:szCs w:val="26"/>
        </w:rPr>
        <w:tab/>
      </w:r>
      <w:r w:rsidR="0089104F">
        <w:rPr>
          <w:rFonts w:ascii="Times New Roman" w:eastAsia="Times New Roman" w:hAnsi="Times New Roman" w:cs="Times New Roman"/>
          <w:sz w:val="26"/>
          <w:szCs w:val="26"/>
        </w:rPr>
        <w:tab/>
        <w:t>№87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О</w:t>
      </w:r>
      <w:r w:rsidR="00335028" w:rsidRPr="00122971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122971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122971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122971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122971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122971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2971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122971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122971">
        <w:rPr>
          <w:rFonts w:ascii="Times New Roman" w:hAnsi="Times New Roman" w:cs="Times New Roman"/>
          <w:sz w:val="26"/>
          <w:szCs w:val="26"/>
        </w:rPr>
        <w:t>2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hAnsi="Times New Roman" w:cs="Times New Roman"/>
          <w:sz w:val="26"/>
          <w:szCs w:val="26"/>
        </w:rPr>
        <w:t>24.12</w:t>
      </w:r>
      <w:r w:rsidRPr="00122971">
        <w:rPr>
          <w:rFonts w:ascii="Times New Roman" w:hAnsi="Times New Roman" w:cs="Times New Roman"/>
          <w:sz w:val="26"/>
          <w:szCs w:val="26"/>
        </w:rPr>
        <w:t>.20</w:t>
      </w:r>
      <w:r w:rsidR="008629F8" w:rsidRPr="00122971">
        <w:rPr>
          <w:rFonts w:ascii="Times New Roman" w:hAnsi="Times New Roman" w:cs="Times New Roman"/>
          <w:sz w:val="26"/>
          <w:szCs w:val="26"/>
        </w:rPr>
        <w:t>25</w:t>
      </w:r>
      <w:r w:rsidRPr="00122971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7931B4" w:rsidRDefault="001B6C3E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3AF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0633AF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335028" w:rsidRPr="000633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929C6" w:rsidRPr="000633AF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="004929C6" w:rsidRPr="000633AF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="004929C6" w:rsidRPr="000633A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0633AF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0633AF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0633AF">
        <w:rPr>
          <w:rFonts w:ascii="Times New Roman" w:hAnsi="Times New Roman" w:cs="Times New Roman"/>
          <w:sz w:val="26"/>
          <w:szCs w:val="26"/>
        </w:rPr>
        <w:t xml:space="preserve"> </w:t>
      </w:r>
      <w:r w:rsidR="003A6BFD" w:rsidRPr="000633AF">
        <w:rPr>
          <w:rFonts w:ascii="Times New Roman" w:hAnsi="Times New Roman" w:cs="Times New Roman"/>
          <w:sz w:val="26"/>
          <w:szCs w:val="26"/>
        </w:rPr>
        <w:br/>
      </w:r>
      <w:r w:rsidR="0089104F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f6974b2f-2692-40f5-8fb5-005d7ff5d183</w:t>
      </w:r>
      <w:r w:rsidR="006A7FAB" w:rsidRPr="007931B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7931B4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7931B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F70A3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89104F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Северная</w:t>
      </w:r>
      <w:r w:rsidR="00EF70A3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DF73D9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FB5966" w:rsidRPr="007931B4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7931B4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 w:rsidRPr="007931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7931B4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DF73D9" w:rsidRPr="007931B4">
        <w:rPr>
          <w:rFonts w:ascii="Times New Roman" w:eastAsia="Times New Roman" w:hAnsi="Times New Roman" w:cs="Times New Roman"/>
          <w:sz w:val="26"/>
          <w:szCs w:val="26"/>
        </w:rPr>
        <w:t>1</w:t>
      </w:r>
      <w:r w:rsidR="0060703B" w:rsidRPr="007931B4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7931B4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Pr="007931B4" w:rsidRDefault="000F5E0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89104F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Северная</w:t>
      </w:r>
      <w:r w:rsidR="00EF70A3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7931B4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DF73D9" w:rsidRPr="007931B4">
        <w:rPr>
          <w:rFonts w:ascii="Times New Roman" w:eastAsia="Times New Roman" w:hAnsi="Times New Roman" w:cs="Times New Roman"/>
          <w:sz w:val="26"/>
          <w:szCs w:val="26"/>
        </w:rPr>
        <w:t>1</w:t>
      </w:r>
      <w:r w:rsidR="004102B9" w:rsidRPr="007931B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9104F" w:rsidRPr="007931B4" w:rsidRDefault="0089104F" w:rsidP="0089104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2. Объекту недвижимости кадастровым номером 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19:05:070203:116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e8c39ffa-ca75-48cb-9b89-9cf8856f60ec</w:t>
      </w:r>
      <w:r w:rsidR="00303B6C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3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3» по адресу:</w:t>
      </w:r>
    </w:p>
    <w:p w:rsidR="0089104F" w:rsidRPr="007931B4" w:rsidRDefault="0089104F" w:rsidP="0089104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3.</w:t>
      </w:r>
    </w:p>
    <w:p w:rsidR="0089104F" w:rsidRPr="007931B4" w:rsidRDefault="0089104F" w:rsidP="0089104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3. Объекту недвижимости кадастровым номером </w:t>
      </w:r>
      <w:r w:rsidR="00303B6C" w:rsidRPr="007931B4">
        <w:rPr>
          <w:rFonts w:ascii="Times New Roman" w:hAnsi="Times New Roman" w:cs="Times New Roman"/>
          <w:sz w:val="26"/>
          <w:szCs w:val="26"/>
        </w:rPr>
        <w:br/>
      </w:r>
      <w:r w:rsidR="00303B6C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19:05:070203:260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="00303B6C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476671db-9246-49ad-a307-e70ba724b8e7</w:t>
      </w:r>
      <w:r w:rsid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</w:t>
      </w:r>
      <w:r w:rsidR="00303B6C"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</w:t>
      </w:r>
      <w:r w:rsidR="00303B6C" w:rsidRPr="007931B4">
        <w:rPr>
          <w:rFonts w:ascii="Times New Roman" w:eastAsia="Times New Roman" w:hAnsi="Times New Roman" w:cs="Times New Roman"/>
          <w:sz w:val="26"/>
          <w:szCs w:val="26"/>
        </w:rPr>
        <w:t xml:space="preserve"> 6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» по адресу:</w:t>
      </w:r>
    </w:p>
    <w:p w:rsidR="0089104F" w:rsidRPr="007931B4" w:rsidRDefault="0089104F" w:rsidP="0089104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303B6C" w:rsidRPr="007931B4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03B6C" w:rsidRPr="007931B4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4. Объекту недвижимости кадастровым номером 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19:05:070203:65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dce9e712-6e31-410c-97a0-69155788db53</w:t>
      </w:r>
      <w:r w:rsid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7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7» по адресу:</w:t>
      </w:r>
    </w:p>
    <w:p w:rsidR="00303B6C" w:rsidRPr="007931B4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7.</w:t>
      </w:r>
    </w:p>
    <w:p w:rsidR="00303B6C" w:rsidRPr="007931B4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5. Объекту недвижимости кадастровым номером 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19:05:070203:61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e475ba42-9f11-47e7-984c-1133d335af3b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8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8» по адресу:</w:t>
      </w:r>
    </w:p>
    <w:p w:rsidR="00303B6C" w:rsidRPr="007931B4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8.</w:t>
      </w:r>
    </w:p>
    <w:p w:rsidR="00303B6C" w:rsidRPr="007931B4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6. Объекту недвижимости кадастровым номером 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19:05:070201:27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ca69b9db-8791-4a4d-8f05-25572477371b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9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9» по адресу:</w:t>
      </w:r>
    </w:p>
    <w:p w:rsidR="00303B6C" w:rsidRPr="007931B4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9.</w:t>
      </w:r>
    </w:p>
    <w:p w:rsidR="00303B6C" w:rsidRPr="007931B4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7. Объекту недвижимости кадастровым номером 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19:05:070203:73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5bf323ab-f1fd-4a83-aeeb-77ba5253098b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 10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10» по адресу:</w:t>
      </w:r>
    </w:p>
    <w:p w:rsidR="00303B6C" w:rsidRPr="007931B4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10.</w:t>
      </w:r>
    </w:p>
    <w:p w:rsidR="00063E25" w:rsidRPr="007931B4" w:rsidRDefault="00063E25" w:rsidP="00063E25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8. Объекту недвижимости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44824ee0-e386-420a-b6f5-d7b03dd19229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 12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12» по адресу:</w:t>
      </w:r>
    </w:p>
    <w:p w:rsidR="00063E25" w:rsidRPr="007931B4" w:rsidRDefault="00063E25" w:rsidP="00063E25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12.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9. Объекту недвижимости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35a42bb3-7073-4996-97b1-927f0909dfb0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 13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13» по адресу: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13.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10. Объекту недвижимости кадастровым номером 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19:05:070203:62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808ef690-7e00-495d-a2c0-69e1f88a11ec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 14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14» по адресу: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14.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11. Объекту недвижимости кадастровым номером 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19:05:070201:28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34ca49b6-43ec-4fd9-8368-e346bdc4768d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 15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15» по адресу: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15.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12. Объекту недвижимости кадастровым номером 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19:05:070203:133</w:t>
      </w:r>
      <w:r w:rsidRPr="007931B4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,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931B4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931B4">
        <w:rPr>
          <w:rFonts w:ascii="Times New Roman" w:hAnsi="Times New Roman" w:cs="Times New Roman"/>
          <w:sz w:val="26"/>
          <w:szCs w:val="26"/>
        </w:rPr>
        <w:br/>
      </w:r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81f6085c-1b30-4bfc-86b6-b4e7e087ade9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домовладение  18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18» по адресу: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31B4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7931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7931B4">
        <w:rPr>
          <w:rFonts w:ascii="Times New Roman" w:eastAsia="Times New Roman" w:hAnsi="Times New Roman" w:cs="Times New Roman"/>
          <w:sz w:val="26"/>
          <w:szCs w:val="26"/>
        </w:rPr>
        <w:t>дом 18.</w:t>
      </w: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4614" w:rsidRPr="007931B4" w:rsidRDefault="00EE4614" w:rsidP="00EE4614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4614" w:rsidRDefault="00EE4614" w:rsidP="00063E25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63E25" w:rsidRDefault="00063E25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03B6C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03B6C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03B6C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03B6C" w:rsidRPr="000633AF" w:rsidRDefault="00303B6C" w:rsidP="00303B6C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9104F" w:rsidRPr="000633AF" w:rsidRDefault="0089104F" w:rsidP="0089104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9104F" w:rsidRDefault="0089104F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9104F" w:rsidRPr="000633AF" w:rsidRDefault="0089104F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01B91" w:rsidRPr="000633AF" w:rsidRDefault="00F01B9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01B91" w:rsidRPr="000633AF" w:rsidRDefault="00F01B91" w:rsidP="000633A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B6C3E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633AF"/>
    <w:rsid w:val="00063E25"/>
    <w:rsid w:val="000A442F"/>
    <w:rsid w:val="000B3090"/>
    <w:rsid w:val="000B73F4"/>
    <w:rsid w:val="000C21B2"/>
    <w:rsid w:val="000C5CF8"/>
    <w:rsid w:val="000E52E3"/>
    <w:rsid w:val="000F21EB"/>
    <w:rsid w:val="000F5E01"/>
    <w:rsid w:val="00122971"/>
    <w:rsid w:val="001437E0"/>
    <w:rsid w:val="0017358D"/>
    <w:rsid w:val="00175C33"/>
    <w:rsid w:val="00180B57"/>
    <w:rsid w:val="00190AE9"/>
    <w:rsid w:val="001A2C75"/>
    <w:rsid w:val="001B6C3E"/>
    <w:rsid w:val="00244238"/>
    <w:rsid w:val="003014B9"/>
    <w:rsid w:val="00303B6C"/>
    <w:rsid w:val="00335028"/>
    <w:rsid w:val="00374DD3"/>
    <w:rsid w:val="003809D2"/>
    <w:rsid w:val="00381246"/>
    <w:rsid w:val="003A6BFD"/>
    <w:rsid w:val="004102B9"/>
    <w:rsid w:val="00437942"/>
    <w:rsid w:val="00474604"/>
    <w:rsid w:val="004929C6"/>
    <w:rsid w:val="004959EE"/>
    <w:rsid w:val="004F000F"/>
    <w:rsid w:val="00543484"/>
    <w:rsid w:val="0060703B"/>
    <w:rsid w:val="00615C5D"/>
    <w:rsid w:val="006167C1"/>
    <w:rsid w:val="006334E3"/>
    <w:rsid w:val="00655B5B"/>
    <w:rsid w:val="00655E87"/>
    <w:rsid w:val="00675E21"/>
    <w:rsid w:val="006A6F58"/>
    <w:rsid w:val="006A7FAB"/>
    <w:rsid w:val="006E3EE7"/>
    <w:rsid w:val="00726ECB"/>
    <w:rsid w:val="00781424"/>
    <w:rsid w:val="007931B4"/>
    <w:rsid w:val="007A11A2"/>
    <w:rsid w:val="007A31F4"/>
    <w:rsid w:val="007E3647"/>
    <w:rsid w:val="00846DB9"/>
    <w:rsid w:val="008629F8"/>
    <w:rsid w:val="008668CC"/>
    <w:rsid w:val="00867E09"/>
    <w:rsid w:val="0089104F"/>
    <w:rsid w:val="008A0F4F"/>
    <w:rsid w:val="008A7BC1"/>
    <w:rsid w:val="008B1294"/>
    <w:rsid w:val="00924646"/>
    <w:rsid w:val="009266D8"/>
    <w:rsid w:val="009336B5"/>
    <w:rsid w:val="00933D2E"/>
    <w:rsid w:val="00942C42"/>
    <w:rsid w:val="00956E1C"/>
    <w:rsid w:val="00976316"/>
    <w:rsid w:val="009A2305"/>
    <w:rsid w:val="009C2889"/>
    <w:rsid w:val="009C359B"/>
    <w:rsid w:val="009E6128"/>
    <w:rsid w:val="009F1016"/>
    <w:rsid w:val="00A2289A"/>
    <w:rsid w:val="00A367B8"/>
    <w:rsid w:val="00A423D0"/>
    <w:rsid w:val="00A469A9"/>
    <w:rsid w:val="00AA2E7A"/>
    <w:rsid w:val="00AF12BA"/>
    <w:rsid w:val="00AF4B72"/>
    <w:rsid w:val="00B37082"/>
    <w:rsid w:val="00B43FB2"/>
    <w:rsid w:val="00B65013"/>
    <w:rsid w:val="00B830E7"/>
    <w:rsid w:val="00B87CCA"/>
    <w:rsid w:val="00B91D87"/>
    <w:rsid w:val="00BA05DD"/>
    <w:rsid w:val="00C04125"/>
    <w:rsid w:val="00C457BE"/>
    <w:rsid w:val="00C80770"/>
    <w:rsid w:val="00CA572A"/>
    <w:rsid w:val="00D07EE1"/>
    <w:rsid w:val="00D10EE8"/>
    <w:rsid w:val="00D15BCB"/>
    <w:rsid w:val="00DC4306"/>
    <w:rsid w:val="00DE1348"/>
    <w:rsid w:val="00DF73D9"/>
    <w:rsid w:val="00E35A43"/>
    <w:rsid w:val="00E3794F"/>
    <w:rsid w:val="00E605EB"/>
    <w:rsid w:val="00E624D4"/>
    <w:rsid w:val="00E7754A"/>
    <w:rsid w:val="00EB3046"/>
    <w:rsid w:val="00EE4614"/>
    <w:rsid w:val="00EF6916"/>
    <w:rsid w:val="00EF70A3"/>
    <w:rsid w:val="00F01B91"/>
    <w:rsid w:val="00F06D73"/>
    <w:rsid w:val="00F66A12"/>
    <w:rsid w:val="00F77401"/>
    <w:rsid w:val="00F9594B"/>
    <w:rsid w:val="00FB449C"/>
    <w:rsid w:val="00FB5966"/>
    <w:rsid w:val="00FC11A5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3777</Words>
  <Characters>21531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2026-10-02T05:08:00Z</cp:lastPrinted>
  <dcterms:created xsi:type="dcterms:W3CDTF">2026-09-23T00:39:00Z</dcterms:created>
  <dcterms:modified xsi:type="dcterms:W3CDTF">2026-10-12T02:45:00Z</dcterms:modified>
</cp:coreProperties>
</file>